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47D" w:rsidRDefault="0095347D"/>
    <w:p w:rsidR="0095347D" w:rsidRDefault="0095347D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0720" cy="7917579"/>
            <wp:effectExtent l="19050" t="0" r="0" b="0"/>
            <wp:docPr id="5" name="obrázek 5" descr="C:\Users\lovasov\Pictures\Diagnostika\2020-11-13\Image (3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ovasov\Pictures\Diagnostika\2020-11-13\Image (39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7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47D" w:rsidRDefault="0095347D"/>
    <w:p w:rsidR="0095347D" w:rsidRDefault="0095347D"/>
    <w:p w:rsidR="0095347D" w:rsidRDefault="0095347D"/>
    <w:p w:rsidR="0095347D" w:rsidRDefault="0095347D">
      <w:pPr>
        <w:rPr>
          <w:b/>
          <w:u w:val="single"/>
        </w:rPr>
      </w:pPr>
      <w:r w:rsidRPr="00255092">
        <w:rPr>
          <w:b/>
          <w:u w:val="single"/>
        </w:rPr>
        <w:t xml:space="preserve">Normy </w:t>
      </w:r>
      <w:r w:rsidR="00255092" w:rsidRPr="00255092">
        <w:rPr>
          <w:b/>
          <w:u w:val="single"/>
        </w:rPr>
        <w:t>Testu cesty</w:t>
      </w:r>
    </w:p>
    <w:p w:rsidR="00C47512" w:rsidRPr="00C47512" w:rsidRDefault="00C47512">
      <w:r w:rsidRPr="00C47512">
        <w:t>Obecná výkonnost mozku</w:t>
      </w:r>
    </w:p>
    <w:p w:rsidR="0095347D" w:rsidRDefault="0095347D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323003" cy="4272077"/>
            <wp:effectExtent l="19050" t="0" r="1347" b="0"/>
            <wp:docPr id="4" name="obrázek 4" descr="C:\Users\lovasov\Pictures\Diagnostika\2020-11-13\Image (2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vasov\Pictures\Diagnostika\2020-11-13\Image (2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7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03" cy="4272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47D" w:rsidRDefault="0095347D"/>
    <w:p w:rsidR="0095347D" w:rsidRDefault="0095347D"/>
    <w:p w:rsidR="0095347D" w:rsidRDefault="0095347D"/>
    <w:p w:rsidR="0095347D" w:rsidRDefault="0095347D"/>
    <w:p w:rsidR="0095347D" w:rsidRDefault="0095347D"/>
    <w:p w:rsidR="0095347D" w:rsidRDefault="0095347D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633417" cy="4286707"/>
            <wp:effectExtent l="19050" t="0" r="0" b="0"/>
            <wp:docPr id="2" name="obrázek 2" descr="C:\Users\lovasov\Pictures\Diagnostika\2020-11-13\Image (2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vasov\Pictures\Diagnostika\2020-11-13\Image (2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2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417" cy="428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47D" w:rsidRDefault="0095347D"/>
    <w:p w:rsidR="0095347D" w:rsidRDefault="0095347D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311549" cy="3803904"/>
            <wp:effectExtent l="19050" t="0" r="0" b="0"/>
            <wp:docPr id="3" name="obrázek 3" descr="C:\Users\lovasov\Pictures\Diagnostika\2020-11-13\Image (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vasov\Pictures\Diagnostika\2020-11-13\Image (28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5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549" cy="3803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47D" w:rsidRDefault="0095347D" w:rsidP="0095347D">
      <w:pPr>
        <w:jc w:val="center"/>
      </w:pPr>
    </w:p>
    <w:p w:rsidR="0095347D" w:rsidRDefault="0095347D" w:rsidP="0095347D">
      <w:pPr>
        <w:jc w:val="center"/>
      </w:pPr>
    </w:p>
    <w:p w:rsidR="0095347D" w:rsidRDefault="0095347D" w:rsidP="0095347D">
      <w:pPr>
        <w:jc w:val="center"/>
      </w:pPr>
      <w:r w:rsidRPr="00255092">
        <w:rPr>
          <w:b/>
          <w:u w:val="single"/>
        </w:rPr>
        <w:t>Normy DRČ – disjunktivní reaktivní čas</w:t>
      </w:r>
      <w:r>
        <w:rPr>
          <w:noProof/>
          <w:lang w:eastAsia="cs-CZ"/>
        </w:rPr>
        <w:drawing>
          <wp:inline distT="0" distB="0" distL="0" distR="0">
            <wp:extent cx="5759958" cy="6788506"/>
            <wp:effectExtent l="19050" t="0" r="0" b="0"/>
            <wp:docPr id="6" name="obrázek 6" descr="C:\Users\lovasov\Pictures\Diagnostika\2020-11-13\Image (3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ovasov\Pictures\Diagnostika\2020-11-13\Image (3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4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58" cy="6788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47D" w:rsidRDefault="0095347D" w:rsidP="0095347D">
      <w:pPr>
        <w:jc w:val="center"/>
      </w:pPr>
    </w:p>
    <w:p w:rsidR="0095347D" w:rsidRDefault="0095347D" w:rsidP="0095347D">
      <w:pPr>
        <w:jc w:val="center"/>
      </w:pPr>
    </w:p>
    <w:p w:rsidR="0095347D" w:rsidRDefault="0095347D" w:rsidP="0095347D">
      <w:pPr>
        <w:jc w:val="center"/>
      </w:pPr>
    </w:p>
    <w:p w:rsidR="0095347D" w:rsidRDefault="0095347D" w:rsidP="0095347D">
      <w:pPr>
        <w:jc w:val="center"/>
      </w:pPr>
    </w:p>
    <w:p w:rsidR="0095347D" w:rsidRDefault="0095347D" w:rsidP="0095347D">
      <w:pPr>
        <w:jc w:val="center"/>
      </w:pPr>
    </w:p>
    <w:p w:rsidR="0095347D" w:rsidRPr="00255092" w:rsidRDefault="00622207" w:rsidP="0095347D">
      <w:pPr>
        <w:jc w:val="center"/>
        <w:rPr>
          <w:b/>
          <w:u w:val="single"/>
        </w:rPr>
      </w:pPr>
      <w:r w:rsidRPr="00255092">
        <w:rPr>
          <w:b/>
          <w:u w:val="single"/>
        </w:rPr>
        <w:t>Normy OZOP (Orientační zkouška očních pohybů)</w:t>
      </w:r>
    </w:p>
    <w:p w:rsidR="00622207" w:rsidRDefault="00622207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59958" cy="4893869"/>
            <wp:effectExtent l="19050" t="0" r="0" b="0"/>
            <wp:docPr id="7" name="obrázek 7" descr="C:\Users\lovasov\Pictures\Diagnostika\2020-11-13\Image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ovasov\Pictures\Diagnostika\2020-11-13\Image (3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38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58" cy="4893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Pr="00255092" w:rsidRDefault="00622207" w:rsidP="0095347D">
      <w:pPr>
        <w:jc w:val="center"/>
        <w:rPr>
          <w:b/>
          <w:u w:val="single"/>
        </w:rPr>
      </w:pPr>
      <w:r w:rsidRPr="00255092">
        <w:rPr>
          <w:b/>
          <w:u w:val="single"/>
        </w:rPr>
        <w:t>Normy DUSIN</w:t>
      </w:r>
    </w:p>
    <w:p w:rsidR="00622207" w:rsidRPr="00622207" w:rsidRDefault="00622207" w:rsidP="00622207">
      <w:pPr>
        <w:jc w:val="center"/>
      </w:pPr>
      <w:r w:rsidRPr="00622207">
        <w:t xml:space="preserve"> Zjišťování struktury a dynamiky životní spokojenosti a </w:t>
      </w:r>
      <w:proofErr w:type="spellStart"/>
      <w:r w:rsidRPr="00622207">
        <w:t>frustrogenních</w:t>
      </w:r>
      <w:proofErr w:type="spellEnd"/>
      <w:r w:rsidRPr="00622207">
        <w:t xml:space="preserve"> životních podmínek a situací</w:t>
      </w:r>
    </w:p>
    <w:p w:rsidR="00622207" w:rsidRPr="00622207" w:rsidRDefault="00622207" w:rsidP="00622207">
      <w:pPr>
        <w:jc w:val="center"/>
      </w:pPr>
      <w:r w:rsidRPr="00622207">
        <w:t> </w:t>
      </w:r>
    </w:p>
    <w:p w:rsidR="00622207" w:rsidRPr="00622207" w:rsidRDefault="00622207" w:rsidP="00622207">
      <w:pPr>
        <w:rPr>
          <w:b/>
          <w:u w:val="single"/>
        </w:rPr>
      </w:pPr>
      <w:proofErr w:type="gramStart"/>
      <w:r w:rsidRPr="00622207">
        <w:rPr>
          <w:b/>
          <w:u w:val="single"/>
        </w:rPr>
        <w:t>Faktory : Zdroje</w:t>
      </w:r>
      <w:proofErr w:type="gramEnd"/>
      <w:r w:rsidRPr="00622207">
        <w:rPr>
          <w:b/>
          <w:u w:val="single"/>
        </w:rPr>
        <w:t xml:space="preserve"> spokojenosti a frustrace :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>- MA … základní životní podmínky a materiální zabezpečení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>- KU …realizovat své zájmy a koníčky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>- PR … pracovní uspokojení a jeho kontexty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>- RO … oblast rodiny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>- ZD … oblast zdraví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>- VZ … oblast sociálních vztahů</w:t>
      </w:r>
    </w:p>
    <w:p w:rsidR="00425CFE" w:rsidRPr="00622207" w:rsidRDefault="00224747" w:rsidP="00622207">
      <w:pPr>
        <w:numPr>
          <w:ilvl w:val="0"/>
          <w:numId w:val="2"/>
        </w:numPr>
      </w:pPr>
      <w:r w:rsidRPr="00622207">
        <w:t xml:space="preserve">- </w:t>
      </w:r>
      <w:proofErr w:type="gramStart"/>
      <w:r w:rsidRPr="00622207">
        <w:t>SE</w:t>
      </w:r>
      <w:proofErr w:type="gramEnd"/>
      <w:r w:rsidRPr="00622207">
        <w:t xml:space="preserve"> … hladina pocitu spokojenosti se svým vlastním životem</w:t>
      </w: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874425" cy="4469588"/>
            <wp:effectExtent l="19050" t="0" r="2375" b="0"/>
            <wp:docPr id="8" name="obrázek 8" descr="C:\Users\lovasov\Pictures\Diagnostika\2020-11-13\Image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ovasov\Pictures\Diagnostika\2020-11-13\Image (36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33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425" cy="4469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59958" cy="5559552"/>
            <wp:effectExtent l="19050" t="0" r="0" b="0"/>
            <wp:docPr id="9" name="obrázek 9" descr="C:\Users\lovasov\Pictures\Diagnostika\2020-11-13\Image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ovasov\Pictures\Diagnostika\2020-11-13\Image (3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2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58" cy="5559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622207" w:rsidP="0095347D">
      <w:pPr>
        <w:jc w:val="center"/>
      </w:pPr>
    </w:p>
    <w:p w:rsidR="00622207" w:rsidRDefault="00355D6C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239867" cy="4572000"/>
            <wp:effectExtent l="19050" t="0" r="8283" b="0"/>
            <wp:docPr id="10" name="obrázek 10" descr="C:\Users\lovasov\Pictures\Diagnostika\2020-11-13\Image (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ovasov\Pictures\Diagnostika\2020-11-13\Image (38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1611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239867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Pr="00255092" w:rsidRDefault="00255092" w:rsidP="0095347D">
      <w:pPr>
        <w:jc w:val="center"/>
        <w:rPr>
          <w:b/>
          <w:u w:val="single"/>
        </w:rPr>
      </w:pPr>
      <w:r w:rsidRPr="00255092">
        <w:rPr>
          <w:b/>
          <w:u w:val="single"/>
        </w:rPr>
        <w:t>N</w:t>
      </w:r>
      <w:r w:rsidR="00355D6C" w:rsidRPr="00255092">
        <w:rPr>
          <w:b/>
          <w:u w:val="single"/>
        </w:rPr>
        <w:t>ormy EPG-R (</w:t>
      </w:r>
      <w:proofErr w:type="spellStart"/>
      <w:r w:rsidR="00355D6C" w:rsidRPr="00255092">
        <w:rPr>
          <w:b/>
          <w:u w:val="single"/>
        </w:rPr>
        <w:t>Eysenckovy</w:t>
      </w:r>
      <w:proofErr w:type="spellEnd"/>
      <w:r w:rsidR="00355D6C" w:rsidRPr="00255092">
        <w:rPr>
          <w:b/>
          <w:u w:val="single"/>
        </w:rPr>
        <w:t xml:space="preserve"> osobnostní dotazníky pro dospělé)</w:t>
      </w:r>
    </w:p>
    <w:p w:rsidR="00355D6C" w:rsidRDefault="00355D6C" w:rsidP="00355D6C">
      <w:r>
        <w:t xml:space="preserve">P – </w:t>
      </w:r>
      <w:proofErr w:type="spellStart"/>
      <w:r>
        <w:t>psychoticismus</w:t>
      </w:r>
      <w:proofErr w:type="spellEnd"/>
    </w:p>
    <w:p w:rsidR="00355D6C" w:rsidRDefault="00355D6C" w:rsidP="00355D6C">
      <w:r>
        <w:t xml:space="preserve">N – </w:t>
      </w:r>
      <w:proofErr w:type="spellStart"/>
      <w:r>
        <w:t>neuroticismus</w:t>
      </w:r>
      <w:proofErr w:type="spellEnd"/>
    </w:p>
    <w:p w:rsidR="00355D6C" w:rsidRDefault="00355D6C" w:rsidP="00355D6C">
      <w:r>
        <w:t xml:space="preserve">E – </w:t>
      </w:r>
      <w:proofErr w:type="spellStart"/>
      <w:r>
        <w:t>extraverze</w:t>
      </w:r>
      <w:proofErr w:type="spellEnd"/>
      <w:r>
        <w:t>¨</w:t>
      </w:r>
    </w:p>
    <w:p w:rsidR="00355D6C" w:rsidRDefault="00355D6C" w:rsidP="00355D6C">
      <w:r>
        <w:t>L – lži skóre</w:t>
      </w: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607662" cy="3847795"/>
            <wp:effectExtent l="19050" t="0" r="2438" b="0"/>
            <wp:docPr id="11" name="obrázek 11" descr="C:\Users\lovasov\Pictures\Diagnostika\2020-11-13\Image (4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ovasov\Pictures\Diagnostika\2020-11-13\Image (4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7283" b="31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662" cy="3847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Pr="00255092" w:rsidRDefault="00355D6C" w:rsidP="0095347D">
      <w:pPr>
        <w:jc w:val="center"/>
        <w:rPr>
          <w:b/>
          <w:u w:val="single"/>
        </w:rPr>
      </w:pPr>
      <w:r w:rsidRPr="00255092">
        <w:rPr>
          <w:b/>
          <w:u w:val="single"/>
        </w:rPr>
        <w:t xml:space="preserve">Normy ISA (Test struktury </w:t>
      </w:r>
      <w:r w:rsidR="00C47512">
        <w:rPr>
          <w:b/>
          <w:u w:val="single"/>
        </w:rPr>
        <w:t>inteligence</w:t>
      </w:r>
      <w:r w:rsidRPr="00255092">
        <w:rPr>
          <w:b/>
          <w:u w:val="single"/>
        </w:rPr>
        <w:t>)</w:t>
      </w:r>
    </w:p>
    <w:p w:rsidR="00355D6C" w:rsidRDefault="00355D6C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626102" cy="6610324"/>
            <wp:effectExtent l="19050" t="0" r="3048" b="0"/>
            <wp:docPr id="13" name="obrázek 13" descr="C:\Users\lovasov\Pictures\Diagnostika\2020-11-13\Image (4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ovasov\Pictures\Diagnostika\2020-11-13\Image (44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4020" t="5083" r="5661" b="11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102" cy="661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718304" cy="6612941"/>
            <wp:effectExtent l="19050" t="0" r="6096" b="0"/>
            <wp:docPr id="14" name="obrázek 14" descr="C:\Users\lovasov\Pictures\Diagnostika\2020-11-13\Image (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ovasov\Pictures\Diagnostika\2020-11-13\Image (45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162" r="10922" b="16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304" cy="6612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355D6C" w:rsidRPr="00255092" w:rsidRDefault="00355D6C" w:rsidP="0095347D">
      <w:pPr>
        <w:jc w:val="center"/>
        <w:rPr>
          <w:b/>
          <w:u w:val="single"/>
        </w:rPr>
      </w:pPr>
      <w:r w:rsidRPr="00255092">
        <w:rPr>
          <w:b/>
          <w:u w:val="single"/>
        </w:rPr>
        <w:t>Normy SPAS (</w:t>
      </w:r>
      <w:proofErr w:type="spellStart"/>
      <w:r w:rsidRPr="00255092">
        <w:rPr>
          <w:b/>
          <w:u w:val="single"/>
        </w:rPr>
        <w:t>Sebepojetí</w:t>
      </w:r>
      <w:proofErr w:type="spellEnd"/>
      <w:r w:rsidRPr="00255092">
        <w:rPr>
          <w:b/>
          <w:u w:val="single"/>
        </w:rPr>
        <w:t xml:space="preserve"> školní úspěšnosti)</w:t>
      </w:r>
    </w:p>
    <w:p w:rsidR="00355D6C" w:rsidRDefault="00355D6C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828032" cy="5844845"/>
            <wp:effectExtent l="19050" t="0" r="0" b="0"/>
            <wp:docPr id="15" name="obrázek 15" descr="C:\Users\lovasov\Pictures\Diagnostika\2020-11-13\Image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ovasov\Pictures\Diagnostika\2020-11-13\Image (46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9194" t="7856" r="6985" b="18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032" cy="584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868469" cy="5159974"/>
            <wp:effectExtent l="19050" t="0" r="8331" b="0"/>
            <wp:docPr id="16" name="obrázek 16" descr="C:\Users\lovasov\Pictures\Diagnostika\2020-11-13\Image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ovasov\Pictures\Diagnostika\2020-11-13\Image (47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7035" t="12015" r="8454" b="22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469" cy="5159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718659" cy="4967021"/>
            <wp:effectExtent l="19050" t="0" r="5741" b="0"/>
            <wp:docPr id="17" name="obrázek 17" descr="C:\Users\lovasov\Pictures\Diagnostika\2020-11-13\Image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ovasov\Pictures\Diagnostika\2020-11-13\Image (48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8300" t="10721" r="9779" b="26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484" cy="4967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</w:p>
    <w:p w:rsidR="00255092" w:rsidRDefault="00255092" w:rsidP="0095347D">
      <w:pPr>
        <w:jc w:val="center"/>
      </w:pPr>
      <w:r>
        <w:t xml:space="preserve">Normy LMI (Dotazník motivace k výkonu) </w:t>
      </w:r>
    </w:p>
    <w:p w:rsidR="00255092" w:rsidRDefault="00255092" w:rsidP="0095347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4955286" cy="3748512"/>
            <wp:effectExtent l="19050" t="0" r="0" b="0"/>
            <wp:docPr id="18" name="obrázek 18" descr="C:\Users\lovasov\Pictures\Diagnostika\2020-11-13\Image (4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ovasov\Pictures\Diagnostika\2020-11-13\Image (49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7035" t="9427" r="6931" b="43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5286" cy="3748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p w:rsidR="00355D6C" w:rsidRDefault="00355D6C" w:rsidP="0095347D">
      <w:pPr>
        <w:jc w:val="center"/>
      </w:pPr>
    </w:p>
    <w:sectPr w:rsidR="00355D6C" w:rsidSect="003C3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22736A"/>
    <w:multiLevelType w:val="hybridMultilevel"/>
    <w:tmpl w:val="1A9E6FA6"/>
    <w:lvl w:ilvl="0" w:tplc="C67C34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A6F5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6250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E636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98A3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AA5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18CF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E7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9E5F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3E065D7"/>
    <w:multiLevelType w:val="hybridMultilevel"/>
    <w:tmpl w:val="7EC2445A"/>
    <w:lvl w:ilvl="0" w:tplc="A718C7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DE25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EC6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98DD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2850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44A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0A4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8E8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0661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savePreviewPicture/>
  <w:compat/>
  <w:rsids>
    <w:rsidRoot w:val="0095347D"/>
    <w:rsid w:val="00224747"/>
    <w:rsid w:val="00255092"/>
    <w:rsid w:val="00355D6C"/>
    <w:rsid w:val="003C3EB6"/>
    <w:rsid w:val="00425CFE"/>
    <w:rsid w:val="00622207"/>
    <w:rsid w:val="0095347D"/>
    <w:rsid w:val="00C47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C3E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53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34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06515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53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406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4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288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16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28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85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134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lovasov</cp:lastModifiedBy>
  <cp:revision>2</cp:revision>
  <dcterms:created xsi:type="dcterms:W3CDTF">2020-11-13T14:48:00Z</dcterms:created>
  <dcterms:modified xsi:type="dcterms:W3CDTF">2020-11-13T17:02:00Z</dcterms:modified>
</cp:coreProperties>
</file>